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E3F1" w14:textId="77777777" w:rsidR="006269AB" w:rsidRDefault="006269AB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tbl>
      <w:tblPr>
        <w:tblW w:w="9140" w:type="dxa"/>
        <w:tblLook w:val="04A0" w:firstRow="1" w:lastRow="0" w:firstColumn="1" w:lastColumn="0" w:noHBand="0" w:noVBand="1"/>
      </w:tblPr>
      <w:tblGrid>
        <w:gridCol w:w="2464"/>
        <w:gridCol w:w="919"/>
        <w:gridCol w:w="915"/>
        <w:gridCol w:w="921"/>
        <w:gridCol w:w="262"/>
        <w:gridCol w:w="2734"/>
        <w:gridCol w:w="925"/>
      </w:tblGrid>
      <w:tr w:rsidR="006269AB" w14:paraId="0D06E3F4" w14:textId="77777777">
        <w:trPr>
          <w:trHeight w:val="252"/>
        </w:trPr>
        <w:tc>
          <w:tcPr>
            <w:tcW w:w="9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6E3F2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D06E3F3" w14:textId="02750C4D" w:rsidR="006269AB" w:rsidRDefault="00C67C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Elektrinių</w:t>
            </w:r>
            <w:proofErr w:type="spellEnd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vietinių</w:t>
            </w:r>
            <w:proofErr w:type="spellEnd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patalpų</w:t>
            </w:r>
            <w:proofErr w:type="spellEnd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šildytuvų</w:t>
            </w:r>
            <w:proofErr w:type="spellEnd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informaciniai</w:t>
            </w:r>
            <w:proofErr w:type="spellEnd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67CC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reikalavimai</w:t>
            </w:r>
            <w:proofErr w:type="spellEnd"/>
          </w:p>
        </w:tc>
      </w:tr>
      <w:tr w:rsidR="006269AB" w14:paraId="0D06E3F7" w14:textId="77777777">
        <w:trPr>
          <w:trHeight w:val="467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6E3F5" w14:textId="405FE446" w:rsidR="006269AB" w:rsidRDefault="00C67CC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67CC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Kontaktinė</w:t>
            </w:r>
            <w:proofErr w:type="spellEnd"/>
            <w:r w:rsidRPr="00C67CC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67CC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informacija</w:t>
            </w:r>
            <w:proofErr w:type="spellEnd"/>
          </w:p>
        </w:tc>
        <w:tc>
          <w:tcPr>
            <w:tcW w:w="6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D06E3F6" w14:textId="281FC6FD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UAB KESKO SENUKAI LITHUANIA</w:t>
            </w:r>
            <w:r>
              <w:rPr>
                <w:rFonts w:ascii="Calibri" w:eastAsia="Times New Roman" w:hAnsi="Calibri" w:cs="Calibri" w:hint="eastAsia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Islandijos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pl. 32B,Kaunas, </w:t>
            </w:r>
            <w:r w:rsidR="00C67CC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Lietuva</w:t>
            </w:r>
          </w:p>
        </w:tc>
      </w:tr>
      <w:tr w:rsidR="006269AB" w:rsidRPr="0063453A" w14:paraId="0D06E3F9" w14:textId="77777777">
        <w:trPr>
          <w:trHeight w:val="511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06E3F8" w14:textId="69562DF5" w:rsidR="006269AB" w:rsidRPr="0063453A" w:rsidRDefault="0063453A">
            <w:pPr>
              <w:spacing w:after="0" w:line="240" w:lineRule="auto"/>
              <w:rPr>
                <w:rFonts w:ascii="Calibri" w:eastAsia="SimSun" w:hAnsi="Calibri" w:cs="Calibri"/>
                <w:kern w:val="0"/>
                <w:sz w:val="20"/>
                <w:szCs w:val="20"/>
                <w:lang w:val="it-IT"/>
                <w14:ligatures w14:val="none"/>
              </w:rPr>
            </w:pP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:lang w:val="it-IT"/>
                <w14:ligatures w14:val="none"/>
              </w:rPr>
              <w:t>Modelio</w:t>
            </w:r>
            <w:proofErr w:type="spellEnd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:lang w:val="it-IT"/>
                <w14:ligatures w14:val="none"/>
              </w:rPr>
              <w:t xml:space="preserve"> </w:t>
            </w: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:lang w:val="it-IT"/>
                <w14:ligatures w14:val="none"/>
              </w:rPr>
              <w:t>identifikatorius</w:t>
            </w:r>
            <w:proofErr w:type="spellEnd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:lang w:val="it-IT"/>
                <w14:ligatures w14:val="none"/>
              </w:rPr>
              <w:t xml:space="preserve"> (-</w:t>
            </w: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:lang w:val="it-IT"/>
                <w14:ligatures w14:val="none"/>
              </w:rPr>
              <w:t>iai</w:t>
            </w:r>
            <w:proofErr w:type="spellEnd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:lang w:val="it-IT"/>
                <w14:ligatures w14:val="none"/>
              </w:rPr>
              <w:t>)</w:t>
            </w:r>
            <w:r w:rsidR="00574295" w:rsidRPr="0063453A">
              <w:rPr>
                <w:rFonts w:ascii="Calibri" w:eastAsia="Times New Roman" w:hAnsi="Calibri" w:cs="Calibri"/>
                <w:kern w:val="0"/>
                <w:sz w:val="20"/>
                <w:szCs w:val="20"/>
                <w:lang w:val="it-IT"/>
                <w14:ligatures w14:val="none"/>
              </w:rPr>
              <w:t xml:space="preserve">:  </w:t>
            </w:r>
            <w:r w:rsidR="00574295" w:rsidRPr="0063453A">
              <w:rPr>
                <w:rFonts w:ascii="Calibri" w:eastAsia="SimSun" w:hAnsi="Calibri" w:cs="Calibri" w:hint="eastAsia"/>
                <w:kern w:val="0"/>
                <w:sz w:val="20"/>
                <w:szCs w:val="20"/>
                <w:lang w:val="it-IT"/>
                <w14:ligatures w14:val="none"/>
              </w:rPr>
              <w:t>FH104/FH104B/FH120</w:t>
            </w:r>
          </w:p>
        </w:tc>
      </w:tr>
      <w:tr w:rsidR="006269AB" w14:paraId="0D06E401" w14:textId="77777777">
        <w:trPr>
          <w:trHeight w:val="352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D06E3FA" w14:textId="0F818DE1" w:rsidR="006269AB" w:rsidRDefault="0063453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Elementas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6E3FB" w14:textId="6C4EE601" w:rsidR="006269AB" w:rsidRDefault="0063453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Simbolis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6E3FC" w14:textId="0A0F82B6" w:rsidR="006269AB" w:rsidRDefault="006345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Vertė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6E3FD" w14:textId="29493B25" w:rsidR="006269AB" w:rsidRDefault="006345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Vienetas</w:t>
            </w:r>
            <w:proofErr w:type="spellEnd"/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6E3FE" w14:textId="77777777" w:rsidR="006269AB" w:rsidRDefault="006269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6E3FF" w14:textId="5F25F532" w:rsidR="006269AB" w:rsidRDefault="006345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Elementas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6E400" w14:textId="548F5DA5" w:rsidR="006269AB" w:rsidRDefault="006345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3453A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Vienetas</w:t>
            </w:r>
            <w:proofErr w:type="spellEnd"/>
          </w:p>
        </w:tc>
      </w:tr>
      <w:tr w:rsidR="006269AB" w14:paraId="0D06E405" w14:textId="77777777">
        <w:trPr>
          <w:trHeight w:val="502"/>
        </w:trPr>
        <w:tc>
          <w:tcPr>
            <w:tcW w:w="52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0D06E402" w14:textId="4EC47EB9" w:rsidR="006269AB" w:rsidRDefault="002A20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A2078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Šiluminė</w:t>
            </w:r>
            <w:proofErr w:type="spellEnd"/>
            <w:r w:rsidRPr="002A2078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2078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galia</w:t>
            </w:r>
            <w:proofErr w:type="spellEnd"/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6E403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0D06E404" w14:textId="2112CC00" w:rsidR="006269AB" w:rsidRDefault="00FE5D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Šiluminės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galios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ir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arba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patalpos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temperatūros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reguliavimo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tipas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pasirinkite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vieną</w:t>
            </w:r>
            <w:proofErr w:type="spellEnd"/>
            <w:r w:rsidRPr="00FE5D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6269AB" w14:paraId="0D06E40D" w14:textId="77777777">
        <w:trPr>
          <w:trHeight w:val="489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06" w14:textId="179C5C86" w:rsidR="006269AB" w:rsidRDefault="002A20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Nominali</w:t>
            </w:r>
            <w:proofErr w:type="spellEnd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šilumos</w:t>
            </w:r>
            <w:proofErr w:type="spellEnd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galia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07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Pnom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08" w14:textId="77777777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SimSun" w:hAnsi="Calibri" w:cs="Calibri" w:hint="eastAsia"/>
                <w:kern w:val="0"/>
                <w:sz w:val="20"/>
                <w:szCs w:val="20"/>
                <w14:ligatures w14:val="none"/>
              </w:rPr>
              <w:t>1.800-2.000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09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kW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0A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0B" w14:textId="747684C1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ienos </w:t>
            </w:r>
            <w:proofErr w:type="spellStart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pakopos</w:t>
            </w:r>
            <w:proofErr w:type="spellEnd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šilumos</w:t>
            </w:r>
            <w:proofErr w:type="spellEnd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galia</w:t>
            </w:r>
            <w:proofErr w:type="spellEnd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ir</w:t>
            </w:r>
            <w:proofErr w:type="spellEnd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nėra</w:t>
            </w:r>
            <w:proofErr w:type="spellEnd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patalpos</w:t>
            </w:r>
            <w:proofErr w:type="spellEnd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temperatūros</w:t>
            </w:r>
            <w:proofErr w:type="spellEnd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FE5D5D"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reguliavimo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0C" w14:textId="39293AD1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15" w14:textId="77777777">
        <w:trPr>
          <w:trHeight w:val="694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0E" w14:textId="2BB922D4" w:rsidR="006269AB" w:rsidRDefault="002A20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Minimali</w:t>
            </w:r>
            <w:proofErr w:type="spellEnd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šilumos</w:t>
            </w:r>
            <w:proofErr w:type="spellEnd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galia</w:t>
            </w:r>
            <w:proofErr w:type="spellEnd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orientacinė</w:t>
            </w:r>
            <w:proofErr w:type="spellEnd"/>
            <w:r w:rsidRPr="002A2078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0F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Pmin</w:t>
            </w:r>
            <w:proofErr w:type="spellEnd"/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10" w14:textId="77777777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SimSun" w:hAnsi="Calibri" w:cs="Calibri" w:hint="eastAsia"/>
                <w:kern w:val="0"/>
                <w:sz w:val="20"/>
                <w:szCs w:val="20"/>
                <w14:ligatures w14:val="none"/>
              </w:rPr>
              <w:t>0.900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11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kW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12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13" w14:textId="1B11C0E3" w:rsidR="006269AB" w:rsidRDefault="00FE5D5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dvi </w:t>
            </w:r>
            <w:proofErr w:type="spellStart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daugiau</w:t>
            </w:r>
            <w:proofErr w:type="spellEnd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rankinio</w:t>
            </w:r>
            <w:proofErr w:type="spellEnd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aldymo</w:t>
            </w:r>
            <w:proofErr w:type="spellEnd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pakopų</w:t>
            </w:r>
            <w:proofErr w:type="spellEnd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, be </w:t>
            </w:r>
            <w:proofErr w:type="spellStart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patalpos</w:t>
            </w:r>
            <w:proofErr w:type="spellEnd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temperatūros</w:t>
            </w:r>
            <w:proofErr w:type="spellEnd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E5D5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kontrolės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14" w14:textId="4CDAD067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1D" w14:textId="77777777">
        <w:trPr>
          <w:trHeight w:val="694"/>
        </w:trPr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6E416" w14:textId="627BEE09" w:rsidR="006269AB" w:rsidRDefault="004B007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Didžiausia</w:t>
            </w:r>
            <w:proofErr w:type="spellEnd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nepertraukiama</w:t>
            </w:r>
            <w:proofErr w:type="spellEnd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šilumos</w:t>
            </w:r>
            <w:proofErr w:type="spellEnd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galia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6E417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Pmax,c</w:t>
            </w:r>
            <w:proofErr w:type="spellEnd"/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18" w14:textId="77777777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SimSun" w:hAnsi="Calibri" w:cs="Calibri" w:hint="eastAsia"/>
                <w:kern w:val="0"/>
                <w:sz w:val="20"/>
                <w:szCs w:val="20"/>
                <w14:ligatures w14:val="none"/>
              </w:rPr>
              <w:t>2.000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19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kW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1A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1B" w14:textId="08C3818B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u </w:t>
            </w:r>
            <w:proofErr w:type="spellStart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mechaniniu</w:t>
            </w:r>
            <w:proofErr w:type="spellEnd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termostatu</w:t>
            </w:r>
            <w:proofErr w:type="spellEnd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reguliuojančiu</w:t>
            </w:r>
            <w:proofErr w:type="spellEnd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kambario</w:t>
            </w:r>
            <w:proofErr w:type="spellEnd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414A1E" w:rsidRPr="00414A1E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temperatūrą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1C" w14:textId="36DC624D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  <w:t>Taip</w:t>
            </w:r>
          </w:p>
        </w:tc>
      </w:tr>
      <w:tr w:rsidR="006269AB" w14:paraId="0D06E425" w14:textId="77777777">
        <w:trPr>
          <w:trHeight w:val="475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1E" w14:textId="7570AD6D" w:rsidR="006269AB" w:rsidRDefault="004B00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B007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Energijos</w:t>
            </w:r>
            <w:proofErr w:type="spellEnd"/>
            <w:r w:rsidRPr="004B007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B007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suvartojimas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1F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20" w14:textId="77777777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21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22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23" w14:textId="69A5996B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u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elektronine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patalpos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temperatūros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kontrole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24" w14:textId="3096F2AA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2D" w14:textId="77777777">
        <w:trPr>
          <w:trHeight w:val="475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26" w14:textId="7103277C" w:rsidR="006269AB" w:rsidRDefault="004B007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Išjungties</w:t>
            </w:r>
            <w:proofErr w:type="spellEnd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režimu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27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28" w14:textId="77777777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SimSun" w:hAnsi="Calibri" w:cs="Calibri" w:hint="eastAsia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29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2A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2B" w14:textId="1AFB497B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</w:t>
            </w:r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lektroninis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kambario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temperatūros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valdymas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ir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dienos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laikmatis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2C" w14:textId="3C032AF8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35" w14:textId="77777777">
        <w:trPr>
          <w:trHeight w:val="489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2E" w14:textId="5844D9A0" w:rsidR="006269AB" w:rsidRDefault="004B007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Budėjimo</w:t>
            </w:r>
            <w:proofErr w:type="spellEnd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režimu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2F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Psm</w:t>
            </w:r>
            <w:proofErr w:type="spellEnd"/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30" w14:textId="77777777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SimSun" w:hAnsi="Calibri" w:cs="Calibri" w:hint="eastAsia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31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32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33" w14:textId="411550C1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</w:t>
            </w:r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lektroninis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kambario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temperatūros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valdymas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ir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savaitės</w:t>
            </w:r>
            <w:proofErr w:type="spellEnd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656CCC" w:rsidRPr="00656CCC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laikmatis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34" w14:textId="001B3AF3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3C" w14:textId="77777777">
        <w:trPr>
          <w:trHeight w:val="502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36" w14:textId="7B703763" w:rsidR="006269AB" w:rsidRDefault="004B007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Tuščiosios</w:t>
            </w:r>
            <w:proofErr w:type="spellEnd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eigos</w:t>
            </w:r>
            <w:proofErr w:type="spellEnd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B0074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režimu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37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Pidle</w:t>
            </w:r>
            <w:proofErr w:type="spellEnd"/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38" w14:textId="77777777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SimSun" w:hAnsi="Calibri" w:cs="Calibri" w:hint="eastAsia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39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3A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D06E43B" w14:textId="655FF7F7" w:rsidR="006269AB" w:rsidRDefault="00656C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Kitos</w:t>
            </w:r>
            <w:proofErr w:type="spellEnd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valdymo</w:t>
            </w:r>
            <w:proofErr w:type="spellEnd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parinktys</w:t>
            </w:r>
            <w:proofErr w:type="spellEnd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galima</w:t>
            </w:r>
            <w:proofErr w:type="spellEnd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pasirinkti</w:t>
            </w:r>
            <w:proofErr w:type="spellEnd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kelis</w:t>
            </w:r>
            <w:proofErr w:type="spellEnd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variantus</w:t>
            </w:r>
            <w:proofErr w:type="spellEnd"/>
            <w:r w:rsidRPr="00656CCC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6269AB" w14:paraId="0D06E444" w14:textId="77777777">
        <w:trPr>
          <w:trHeight w:val="502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3D" w14:textId="336C8C0D" w:rsidR="006269AB" w:rsidRDefault="00B11D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Tinklo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budėjimo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režimu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3E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Pnsm</w:t>
            </w:r>
            <w:proofErr w:type="spellEnd"/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3F" w14:textId="77777777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SimSun" w:hAnsi="Calibri" w:cs="Calibri" w:hint="eastAsia"/>
                <w:kern w:val="0"/>
                <w:sz w:val="20"/>
                <w:szCs w:val="20"/>
                <w14:ligatures w14:val="none"/>
              </w:rPr>
              <w:t>N/A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40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41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42" w14:textId="75EACBCC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</w:t>
            </w:r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ambario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temperatūros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</w:t>
            </w:r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ontrolė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su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buvimo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vietos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aptikimo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funkcija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43" w14:textId="5D7B62E1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4A" w14:textId="77777777">
        <w:trPr>
          <w:trHeight w:val="489"/>
        </w:trPr>
        <w:tc>
          <w:tcPr>
            <w:tcW w:w="430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45" w14:textId="15F82367" w:rsidR="006269AB" w:rsidRDefault="00B11D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Budėjimo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režimas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, kai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rodoma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informacija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arba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būsena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46" w14:textId="2A12CCC3" w:rsidR="006269AB" w:rsidRDefault="00B11D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E447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48" w14:textId="511F5AD9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</w:t>
            </w:r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atalpos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temperatūros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reguliavimas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su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atviro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lango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aptikimo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funkcija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49" w14:textId="7EB0C2A9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52" w14:textId="77777777">
        <w:trPr>
          <w:trHeight w:val="678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4B" w14:textId="79B31555" w:rsidR="006269AB" w:rsidRDefault="00B11D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Sezoninis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patalpų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šildymo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energijos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vartojimo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efektyvumas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aktyviuoju</w:t>
            </w:r>
            <w:proofErr w:type="spellEnd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11DD1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režimu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4C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η</w:t>
            </w:r>
            <w:r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S,on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4D" w14:textId="77777777" w:rsidR="006269AB" w:rsidRDefault="00574295">
            <w:pPr>
              <w:spacing w:after="0" w:line="240" w:lineRule="auto"/>
              <w:jc w:val="center"/>
              <w:rPr>
                <w:rFonts w:ascii="Calibri" w:eastAsia="SimSu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SimSun" w:hAnsi="Calibri" w:cs="Calibri" w:hint="eastAsia"/>
                <w:kern w:val="0"/>
                <w:sz w:val="20"/>
                <w:szCs w:val="20"/>
                <w14:ligatures w14:val="none"/>
              </w:rPr>
              <w:t>85.0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4E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4F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50" w14:textId="335D8B64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tstumo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valdymo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parinktis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51" w14:textId="377D05C5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5A" w14:textId="77777777">
        <w:trPr>
          <w:trHeight w:val="502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53" w14:textId="77777777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54" w14:textId="77777777" w:rsidR="006269AB" w:rsidRDefault="006269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55" w14:textId="77777777" w:rsidR="006269AB" w:rsidRDefault="006269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56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57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58" w14:textId="2D2519E4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</w:t>
            </w:r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risitaikanti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paleidimo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kontrolė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59" w14:textId="5AF688A7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62" w14:textId="77777777">
        <w:trPr>
          <w:trHeight w:val="466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5B" w14:textId="77777777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5C" w14:textId="77777777" w:rsidR="006269AB" w:rsidRDefault="006269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5D" w14:textId="77777777" w:rsidR="006269AB" w:rsidRDefault="006269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5E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5F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60" w14:textId="71FE2B93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arbo laiko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apribojimas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61" w14:textId="5AE46866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6A" w14:textId="77777777">
        <w:trPr>
          <w:trHeight w:val="480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63" w14:textId="77777777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64" w14:textId="77777777" w:rsidR="006269AB" w:rsidRDefault="006269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65" w14:textId="77777777" w:rsidR="006269AB" w:rsidRDefault="006269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66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67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68" w14:textId="64FFBC70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J</w:t>
            </w:r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uodos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lemputės</w:t>
            </w:r>
            <w:proofErr w:type="spellEnd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DF79D0" w:rsidRPr="00DF79D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jutiklis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69" w14:textId="6EDE21C1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72" w14:textId="77777777">
        <w:trPr>
          <w:trHeight w:val="447"/>
        </w:trPr>
        <w:tc>
          <w:tcPr>
            <w:tcW w:w="24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6B" w14:textId="77777777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6C" w14:textId="77777777" w:rsidR="006269AB" w:rsidRDefault="006269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6D" w14:textId="77777777" w:rsidR="006269AB" w:rsidRDefault="006269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E46E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46F" w14:textId="77777777" w:rsidR="006269AB" w:rsidRDefault="006269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6E470" w14:textId="39B2A0C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avaiminio</w:t>
            </w:r>
            <w:proofErr w:type="spellEnd"/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mokymosi</w:t>
            </w:r>
            <w:proofErr w:type="spellEnd"/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funkcija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71" w14:textId="01D8EFD1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  <w:tr w:rsidR="006269AB" w14:paraId="0D06E47A" w14:textId="77777777">
        <w:trPr>
          <w:trHeight w:val="456"/>
        </w:trPr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6E473" w14:textId="77777777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6E474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6E475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E476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6E477" w14:textId="7777777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6E478" w14:textId="58E50F47" w:rsidR="006269AB" w:rsidRDefault="0057429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K</w:t>
            </w: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ontrolės</w:t>
            </w:r>
            <w:proofErr w:type="spellEnd"/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tikslumas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E479" w14:textId="24EFC744" w:rsidR="006269AB" w:rsidRDefault="00574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574295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Ne</w:t>
            </w:r>
          </w:p>
        </w:tc>
      </w:tr>
    </w:tbl>
    <w:p w14:paraId="0D06E47B" w14:textId="77777777" w:rsidR="006269AB" w:rsidRDefault="006269AB"/>
    <w:sectPr w:rsidR="006269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6E47E" w14:textId="77777777" w:rsidR="006269AB" w:rsidRDefault="00574295">
      <w:pPr>
        <w:spacing w:line="240" w:lineRule="auto"/>
      </w:pPr>
      <w:r>
        <w:separator/>
      </w:r>
    </w:p>
  </w:endnote>
  <w:endnote w:type="continuationSeparator" w:id="0">
    <w:p w14:paraId="0D06E47F" w14:textId="77777777" w:rsidR="006269AB" w:rsidRDefault="005742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6E47C" w14:textId="77777777" w:rsidR="006269AB" w:rsidRDefault="00574295">
      <w:pPr>
        <w:spacing w:after="0"/>
      </w:pPr>
      <w:r>
        <w:separator/>
      </w:r>
    </w:p>
  </w:footnote>
  <w:footnote w:type="continuationSeparator" w:id="0">
    <w:p w14:paraId="0D06E47D" w14:textId="77777777" w:rsidR="006269AB" w:rsidRDefault="005742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43B"/>
    <w:rsid w:val="000204A7"/>
    <w:rsid w:val="00024B66"/>
    <w:rsid w:val="000270FB"/>
    <w:rsid w:val="00042E3F"/>
    <w:rsid w:val="000453C5"/>
    <w:rsid w:val="00050A9A"/>
    <w:rsid w:val="00050CD4"/>
    <w:rsid w:val="00052765"/>
    <w:rsid w:val="00053A2A"/>
    <w:rsid w:val="00080677"/>
    <w:rsid w:val="00090B20"/>
    <w:rsid w:val="00094405"/>
    <w:rsid w:val="00094C90"/>
    <w:rsid w:val="000A7533"/>
    <w:rsid w:val="000B44C2"/>
    <w:rsid w:val="000B6155"/>
    <w:rsid w:val="000C3D21"/>
    <w:rsid w:val="000C6118"/>
    <w:rsid w:val="000D34AB"/>
    <w:rsid w:val="000D674D"/>
    <w:rsid w:val="000E0875"/>
    <w:rsid w:val="000E542F"/>
    <w:rsid w:val="000E5DF9"/>
    <w:rsid w:val="000E73F7"/>
    <w:rsid w:val="000F5C3C"/>
    <w:rsid w:val="001028CB"/>
    <w:rsid w:val="001058A4"/>
    <w:rsid w:val="0012460F"/>
    <w:rsid w:val="0013208F"/>
    <w:rsid w:val="00186225"/>
    <w:rsid w:val="00187149"/>
    <w:rsid w:val="00192FFA"/>
    <w:rsid w:val="00193FCD"/>
    <w:rsid w:val="001C0755"/>
    <w:rsid w:val="001C57B4"/>
    <w:rsid w:val="001E7D80"/>
    <w:rsid w:val="001F0AE9"/>
    <w:rsid w:val="002033BD"/>
    <w:rsid w:val="00210A74"/>
    <w:rsid w:val="00220673"/>
    <w:rsid w:val="00221C77"/>
    <w:rsid w:val="0023168E"/>
    <w:rsid w:val="00232ADB"/>
    <w:rsid w:val="00232D18"/>
    <w:rsid w:val="002413EF"/>
    <w:rsid w:val="00263F88"/>
    <w:rsid w:val="00277866"/>
    <w:rsid w:val="002808CC"/>
    <w:rsid w:val="00287053"/>
    <w:rsid w:val="002903F5"/>
    <w:rsid w:val="002A2078"/>
    <w:rsid w:val="002A488D"/>
    <w:rsid w:val="002B7C57"/>
    <w:rsid w:val="002E56CA"/>
    <w:rsid w:val="00306DA9"/>
    <w:rsid w:val="00322B2B"/>
    <w:rsid w:val="003353B9"/>
    <w:rsid w:val="00356C76"/>
    <w:rsid w:val="0036198E"/>
    <w:rsid w:val="0037076F"/>
    <w:rsid w:val="00394C0C"/>
    <w:rsid w:val="003C196D"/>
    <w:rsid w:val="003C49E0"/>
    <w:rsid w:val="003E0348"/>
    <w:rsid w:val="00411AE5"/>
    <w:rsid w:val="00414A1E"/>
    <w:rsid w:val="00415887"/>
    <w:rsid w:val="00432A9A"/>
    <w:rsid w:val="00456A9F"/>
    <w:rsid w:val="00456AFA"/>
    <w:rsid w:val="00487849"/>
    <w:rsid w:val="004B0074"/>
    <w:rsid w:val="004C5696"/>
    <w:rsid w:val="004D00AB"/>
    <w:rsid w:val="004E7D9C"/>
    <w:rsid w:val="00504BCB"/>
    <w:rsid w:val="00513839"/>
    <w:rsid w:val="00521E2D"/>
    <w:rsid w:val="005404E8"/>
    <w:rsid w:val="005460EF"/>
    <w:rsid w:val="00566837"/>
    <w:rsid w:val="005731B7"/>
    <w:rsid w:val="0057353C"/>
    <w:rsid w:val="00574295"/>
    <w:rsid w:val="00587044"/>
    <w:rsid w:val="005871E1"/>
    <w:rsid w:val="005A5133"/>
    <w:rsid w:val="005C6953"/>
    <w:rsid w:val="005C7284"/>
    <w:rsid w:val="005F04B3"/>
    <w:rsid w:val="005F0E83"/>
    <w:rsid w:val="005F522C"/>
    <w:rsid w:val="006171D7"/>
    <w:rsid w:val="00617E63"/>
    <w:rsid w:val="00625E26"/>
    <w:rsid w:val="006269AB"/>
    <w:rsid w:val="00626DF8"/>
    <w:rsid w:val="00630BE2"/>
    <w:rsid w:val="0063453A"/>
    <w:rsid w:val="00656CCC"/>
    <w:rsid w:val="00661EC8"/>
    <w:rsid w:val="006620CA"/>
    <w:rsid w:val="006D280F"/>
    <w:rsid w:val="006D39B4"/>
    <w:rsid w:val="006D4069"/>
    <w:rsid w:val="006D785F"/>
    <w:rsid w:val="006E79F3"/>
    <w:rsid w:val="006F3A8E"/>
    <w:rsid w:val="006F7308"/>
    <w:rsid w:val="00720962"/>
    <w:rsid w:val="00723C06"/>
    <w:rsid w:val="00741F03"/>
    <w:rsid w:val="00751FBB"/>
    <w:rsid w:val="007650FF"/>
    <w:rsid w:val="00783FB5"/>
    <w:rsid w:val="007A7C00"/>
    <w:rsid w:val="007B1CE6"/>
    <w:rsid w:val="007B6529"/>
    <w:rsid w:val="007C38A4"/>
    <w:rsid w:val="007C70AF"/>
    <w:rsid w:val="007C7D5C"/>
    <w:rsid w:val="007D0780"/>
    <w:rsid w:val="007E6D88"/>
    <w:rsid w:val="00807CA7"/>
    <w:rsid w:val="00820346"/>
    <w:rsid w:val="00820AB5"/>
    <w:rsid w:val="00831106"/>
    <w:rsid w:val="0083181C"/>
    <w:rsid w:val="008A5926"/>
    <w:rsid w:val="008A6588"/>
    <w:rsid w:val="008B1182"/>
    <w:rsid w:val="008C1EAB"/>
    <w:rsid w:val="008C2DBE"/>
    <w:rsid w:val="008D2E42"/>
    <w:rsid w:val="008D3AAC"/>
    <w:rsid w:val="008D6F3E"/>
    <w:rsid w:val="008E2CDA"/>
    <w:rsid w:val="008E462F"/>
    <w:rsid w:val="008E6FE5"/>
    <w:rsid w:val="0093455B"/>
    <w:rsid w:val="009375C6"/>
    <w:rsid w:val="00952F6C"/>
    <w:rsid w:val="00957B2C"/>
    <w:rsid w:val="00960836"/>
    <w:rsid w:val="0096136B"/>
    <w:rsid w:val="00996EE7"/>
    <w:rsid w:val="00997AC5"/>
    <w:rsid w:val="009C5D09"/>
    <w:rsid w:val="00A162FE"/>
    <w:rsid w:val="00A21FD3"/>
    <w:rsid w:val="00A23141"/>
    <w:rsid w:val="00A418ED"/>
    <w:rsid w:val="00A731F6"/>
    <w:rsid w:val="00A775B5"/>
    <w:rsid w:val="00A964BC"/>
    <w:rsid w:val="00A9743B"/>
    <w:rsid w:val="00AB1680"/>
    <w:rsid w:val="00AC64C9"/>
    <w:rsid w:val="00AD1090"/>
    <w:rsid w:val="00AE0AFB"/>
    <w:rsid w:val="00AE0B07"/>
    <w:rsid w:val="00AE79EB"/>
    <w:rsid w:val="00AF319F"/>
    <w:rsid w:val="00B046A4"/>
    <w:rsid w:val="00B11DD1"/>
    <w:rsid w:val="00B24A55"/>
    <w:rsid w:val="00B2665C"/>
    <w:rsid w:val="00B37113"/>
    <w:rsid w:val="00B46294"/>
    <w:rsid w:val="00B61EA0"/>
    <w:rsid w:val="00B65E49"/>
    <w:rsid w:val="00B70199"/>
    <w:rsid w:val="00BD224D"/>
    <w:rsid w:val="00BD6F4B"/>
    <w:rsid w:val="00BE601C"/>
    <w:rsid w:val="00BE61A3"/>
    <w:rsid w:val="00BE6DEA"/>
    <w:rsid w:val="00BF5B46"/>
    <w:rsid w:val="00C01648"/>
    <w:rsid w:val="00C05D20"/>
    <w:rsid w:val="00C26F13"/>
    <w:rsid w:val="00C32906"/>
    <w:rsid w:val="00C3575C"/>
    <w:rsid w:val="00C36CCA"/>
    <w:rsid w:val="00C4130E"/>
    <w:rsid w:val="00C450EA"/>
    <w:rsid w:val="00C45E2D"/>
    <w:rsid w:val="00C47A95"/>
    <w:rsid w:val="00C66465"/>
    <w:rsid w:val="00C6674C"/>
    <w:rsid w:val="00C67CC5"/>
    <w:rsid w:val="00C75935"/>
    <w:rsid w:val="00C8183B"/>
    <w:rsid w:val="00C82469"/>
    <w:rsid w:val="00C85DEF"/>
    <w:rsid w:val="00CA2B58"/>
    <w:rsid w:val="00CC1FE2"/>
    <w:rsid w:val="00CC39A3"/>
    <w:rsid w:val="00CF298D"/>
    <w:rsid w:val="00CF6EEC"/>
    <w:rsid w:val="00D13EFE"/>
    <w:rsid w:val="00D200DD"/>
    <w:rsid w:val="00D20966"/>
    <w:rsid w:val="00D37C9C"/>
    <w:rsid w:val="00D42AFC"/>
    <w:rsid w:val="00D44272"/>
    <w:rsid w:val="00D728EB"/>
    <w:rsid w:val="00D8068D"/>
    <w:rsid w:val="00D84DA0"/>
    <w:rsid w:val="00DA32F9"/>
    <w:rsid w:val="00DB0013"/>
    <w:rsid w:val="00DB1F53"/>
    <w:rsid w:val="00DB44F7"/>
    <w:rsid w:val="00DB4AD2"/>
    <w:rsid w:val="00DE2DBD"/>
    <w:rsid w:val="00DE60A2"/>
    <w:rsid w:val="00DF79D0"/>
    <w:rsid w:val="00E10C67"/>
    <w:rsid w:val="00E25245"/>
    <w:rsid w:val="00E36149"/>
    <w:rsid w:val="00E36530"/>
    <w:rsid w:val="00E42A67"/>
    <w:rsid w:val="00E53554"/>
    <w:rsid w:val="00E567CE"/>
    <w:rsid w:val="00E73214"/>
    <w:rsid w:val="00E7527E"/>
    <w:rsid w:val="00E84A07"/>
    <w:rsid w:val="00EC6385"/>
    <w:rsid w:val="00EE5A08"/>
    <w:rsid w:val="00F02307"/>
    <w:rsid w:val="00F10316"/>
    <w:rsid w:val="00F115D1"/>
    <w:rsid w:val="00F12B56"/>
    <w:rsid w:val="00F1481F"/>
    <w:rsid w:val="00F74E25"/>
    <w:rsid w:val="00F75CAA"/>
    <w:rsid w:val="00F97438"/>
    <w:rsid w:val="00FB384C"/>
    <w:rsid w:val="00FB47F8"/>
    <w:rsid w:val="00FB7F45"/>
    <w:rsid w:val="00FE0E31"/>
    <w:rsid w:val="00FE5D5D"/>
    <w:rsid w:val="00FF12F4"/>
    <w:rsid w:val="00FF47E1"/>
    <w:rsid w:val="09B86A1F"/>
    <w:rsid w:val="38C007CF"/>
    <w:rsid w:val="43114DC3"/>
    <w:rsid w:val="57BF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6E3F1"/>
  <w15:docId w15:val="{BAD63E71-B632-41D7-ADFB-82DB5F2D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Marvin Meng  Intertek</dc:creator>
  <cp:lastModifiedBy>Dovilė Hofmanaitė</cp:lastModifiedBy>
  <cp:revision>11</cp:revision>
  <dcterms:created xsi:type="dcterms:W3CDTF">2024-10-30T00:50:00Z</dcterms:created>
  <dcterms:modified xsi:type="dcterms:W3CDTF">2025-04-07T08:59:00Z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0629386BA8884215B6CA41BA76D7A310_13</vt:lpwstr>
  </property>
  <property fmtid="{D5CDD505-2E9C-101B-9397-08002B2CF9AE}" pid="4" name="KSOTemplateDocerSaveRecord">
    <vt:lpwstr>eyJoZGlkIjoiOWZkMGM3Y2Q3MmQ4NzA2OGM0ODI5YWZiNGRjMmNmZmUiLCJ1c2VySWQiOiI0NTI2MTUwNzcifQ==</vt:lpwstr>
  </property>
</Properties>
</file>